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3F183F">
        <w:t xml:space="preserve">7А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 2</w:t>
      </w:r>
    </w:p>
    <w:p w:rsidR="001F5943" w:rsidRPr="001F5943" w:rsidRDefault="001F5943" w:rsidP="001F5943"/>
    <w:tbl>
      <w:tblPr>
        <w:tblStyle w:val="a7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4111"/>
        <w:gridCol w:w="1276"/>
        <w:gridCol w:w="2977"/>
        <w:gridCol w:w="1134"/>
      </w:tblGrid>
      <w:tr w:rsidR="005D38F5" w:rsidRPr="001F5943" w:rsidTr="003F183F">
        <w:trPr>
          <w:trHeight w:val="718"/>
        </w:trPr>
        <w:tc>
          <w:tcPr>
            <w:tcW w:w="850" w:type="dxa"/>
          </w:tcPr>
          <w:p w:rsidR="005D38F5" w:rsidRPr="001F5943" w:rsidRDefault="005D38F5" w:rsidP="001F5943">
            <w:r w:rsidRPr="001F5943">
              <w:t>№</w:t>
            </w:r>
          </w:p>
        </w:tc>
        <w:tc>
          <w:tcPr>
            <w:tcW w:w="3261" w:type="dxa"/>
          </w:tcPr>
          <w:p w:rsidR="005D38F5" w:rsidRPr="001F5943" w:rsidRDefault="005D38F5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5D38F5" w:rsidRPr="001F5943" w:rsidRDefault="005D38F5" w:rsidP="001F5943">
            <w:r w:rsidRPr="001F5943">
              <w:t>теория</w:t>
            </w:r>
          </w:p>
        </w:tc>
        <w:tc>
          <w:tcPr>
            <w:tcW w:w="4111" w:type="dxa"/>
          </w:tcPr>
          <w:p w:rsidR="005D38F5" w:rsidRPr="001F5943" w:rsidRDefault="005D38F5" w:rsidP="001F5943">
            <w:r w:rsidRPr="001F5943">
              <w:t>Электронный ресурс</w:t>
            </w:r>
          </w:p>
        </w:tc>
        <w:tc>
          <w:tcPr>
            <w:tcW w:w="1276" w:type="dxa"/>
          </w:tcPr>
          <w:p w:rsidR="005D38F5" w:rsidRPr="001F5943" w:rsidRDefault="005D38F5" w:rsidP="001F5943">
            <w:r w:rsidRPr="001F5943">
              <w:t>закрепление</w:t>
            </w:r>
          </w:p>
        </w:tc>
        <w:tc>
          <w:tcPr>
            <w:tcW w:w="2977" w:type="dxa"/>
          </w:tcPr>
          <w:p w:rsidR="005D38F5" w:rsidRPr="001F5943" w:rsidRDefault="005D38F5" w:rsidP="001F5943">
            <w:r w:rsidRPr="001F5943">
              <w:t>Обратная связь</w:t>
            </w:r>
          </w:p>
        </w:tc>
        <w:tc>
          <w:tcPr>
            <w:tcW w:w="1134" w:type="dxa"/>
          </w:tcPr>
          <w:p w:rsidR="005D38F5" w:rsidRPr="001F5943" w:rsidRDefault="005D38F5" w:rsidP="001F5943">
            <w:r w:rsidRPr="001F5943">
              <w:t>План.</w:t>
            </w:r>
          </w:p>
          <w:p w:rsidR="005D38F5" w:rsidRDefault="005D38F5" w:rsidP="001F5943">
            <w:r w:rsidRPr="001F5943">
              <w:t xml:space="preserve"> Дата</w:t>
            </w:r>
          </w:p>
          <w:p w:rsidR="005D38F5" w:rsidRPr="001F5943" w:rsidRDefault="005D38F5" w:rsidP="001F5943">
            <w:r>
              <w:t>7б</w:t>
            </w:r>
          </w:p>
        </w:tc>
      </w:tr>
      <w:tr w:rsidR="005D38F5" w:rsidRPr="001F5943" w:rsidTr="003F183F">
        <w:trPr>
          <w:trHeight w:val="542"/>
        </w:trPr>
        <w:tc>
          <w:tcPr>
            <w:tcW w:w="850" w:type="dxa"/>
          </w:tcPr>
          <w:p w:rsidR="005D38F5" w:rsidRPr="004A7A20" w:rsidRDefault="005220EC" w:rsidP="00CC77A9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3261" w:type="dxa"/>
          </w:tcPr>
          <w:p w:rsidR="005D38F5" w:rsidRPr="0019427F" w:rsidRDefault="005D38F5" w:rsidP="0019427F">
            <w:pPr>
              <w:rPr>
                <w:rFonts w:eastAsia="Times New Roman"/>
              </w:rPr>
            </w:pPr>
            <w:r w:rsidRPr="004A7A20">
              <w:rPr>
                <w:rFonts w:eastAsia="Times New Roman"/>
              </w:rPr>
              <w:t xml:space="preserve">Момент силы. </w:t>
            </w:r>
            <w:r>
              <w:rPr>
                <w:rFonts w:eastAsia="Times New Roman"/>
                <w:i/>
              </w:rPr>
              <w:t xml:space="preserve"> Центр тяжести тела</w:t>
            </w:r>
          </w:p>
          <w:p w:rsidR="005D38F5" w:rsidRPr="004A7A20" w:rsidRDefault="005D38F5" w:rsidP="0093641B">
            <w:pPr>
              <w:rPr>
                <w:rFonts w:eastAsia="Times New Roman"/>
              </w:rPr>
            </w:pPr>
          </w:p>
        </w:tc>
        <w:tc>
          <w:tcPr>
            <w:tcW w:w="1417" w:type="dxa"/>
          </w:tcPr>
          <w:p w:rsidR="005D38F5" w:rsidRPr="004C47F9" w:rsidRDefault="005D38F5" w:rsidP="001F5943">
            <w:pPr>
              <w:jc w:val="center"/>
            </w:pPr>
            <w:r>
              <w:t>П.59,60,63</w:t>
            </w:r>
            <w:r w:rsidRPr="00957CF3">
              <w:t xml:space="preserve"> </w:t>
            </w:r>
            <w:r w:rsidRPr="001F5943">
              <w:t xml:space="preserve">изучить </w:t>
            </w:r>
          </w:p>
          <w:p w:rsidR="005D38F5" w:rsidRPr="004C47F9" w:rsidRDefault="005D38F5" w:rsidP="00CC77A9">
            <w:pPr>
              <w:jc w:val="center"/>
            </w:pPr>
          </w:p>
        </w:tc>
        <w:tc>
          <w:tcPr>
            <w:tcW w:w="4111" w:type="dxa"/>
          </w:tcPr>
          <w:p w:rsidR="005D38F5" w:rsidRPr="003F183F" w:rsidRDefault="005D38F5" w:rsidP="001F5943">
            <w:r w:rsidRPr="003F183F">
              <w:t xml:space="preserve"> </w:t>
            </w:r>
            <w:proofErr w:type="spellStart"/>
            <w:r w:rsidRPr="003F183F">
              <w:t>видеоурок</w:t>
            </w:r>
            <w:proofErr w:type="spellEnd"/>
          </w:p>
          <w:p w:rsidR="005D38F5" w:rsidRPr="003F183F" w:rsidRDefault="005D38F5" w:rsidP="00CC77A9">
            <w:pPr>
              <w:jc w:val="center"/>
            </w:pPr>
            <w:hyperlink r:id="rId4" w:history="1">
              <w:r w:rsidRPr="003F183F">
                <w:rPr>
                  <w:rStyle w:val="a8"/>
                  <w:color w:val="auto"/>
                </w:rPr>
                <w:t>https://www.youtube.com/watch?v=hJYE_gTx2Eo&amp;list=PLvtJKssE5Nrh_hup5VFilNvUXbppF_8Oq&amp;index=44</w:t>
              </w:r>
            </w:hyperlink>
          </w:p>
          <w:p w:rsidR="005D38F5" w:rsidRPr="003F183F" w:rsidRDefault="005D38F5" w:rsidP="00CC77A9">
            <w:pPr>
              <w:jc w:val="center"/>
            </w:pPr>
          </w:p>
        </w:tc>
        <w:tc>
          <w:tcPr>
            <w:tcW w:w="1276" w:type="dxa"/>
          </w:tcPr>
          <w:p w:rsidR="005D38F5" w:rsidRPr="003F183F" w:rsidRDefault="005D38F5" w:rsidP="00CC77A9">
            <w:pPr>
              <w:jc w:val="center"/>
            </w:pPr>
            <w:proofErr w:type="spellStart"/>
            <w:r w:rsidRPr="003F183F">
              <w:t>Упр</w:t>
            </w:r>
            <w:proofErr w:type="spellEnd"/>
            <w:r w:rsidRPr="003F183F">
              <w:t xml:space="preserve"> 32</w:t>
            </w:r>
          </w:p>
        </w:tc>
        <w:tc>
          <w:tcPr>
            <w:tcW w:w="2977" w:type="dxa"/>
          </w:tcPr>
          <w:p w:rsidR="005D38F5" w:rsidRPr="003F183F" w:rsidRDefault="005D38F5" w:rsidP="0019427F">
            <w:r w:rsidRPr="003F183F">
              <w:t>задания</w:t>
            </w:r>
          </w:p>
          <w:p w:rsidR="005D38F5" w:rsidRPr="003F183F" w:rsidRDefault="005D38F5" w:rsidP="0019427F">
            <w:hyperlink r:id="rId5" w:history="1">
              <w:r w:rsidRPr="003F183F">
                <w:rPr>
                  <w:rStyle w:val="a8"/>
                  <w:color w:val="auto"/>
                </w:rPr>
                <w:t>http://zvonoknaurok.ru/publ/samostojatelnye_raboty_po_fizike/7_klass/rychag_ravnovesie_sil_na_rychage_moment_sily/195-1-0-6495</w:t>
              </w:r>
            </w:hyperlink>
          </w:p>
        </w:tc>
        <w:tc>
          <w:tcPr>
            <w:tcW w:w="1134" w:type="dxa"/>
          </w:tcPr>
          <w:p w:rsidR="005D38F5" w:rsidRPr="001F5943" w:rsidRDefault="003F183F" w:rsidP="001F5943">
            <w:r>
              <w:t>14</w:t>
            </w:r>
            <w:r w:rsidR="005D38F5">
              <w:t>.04</w:t>
            </w:r>
          </w:p>
        </w:tc>
      </w:tr>
      <w:tr w:rsidR="005D38F5" w:rsidRPr="001F5943" w:rsidTr="003F183F">
        <w:trPr>
          <w:trHeight w:val="542"/>
        </w:trPr>
        <w:tc>
          <w:tcPr>
            <w:tcW w:w="850" w:type="dxa"/>
          </w:tcPr>
          <w:p w:rsidR="005D38F5" w:rsidRPr="00967096" w:rsidRDefault="005D38F5" w:rsidP="00CC77A9">
            <w:pPr>
              <w:rPr>
                <w:rFonts w:eastAsia="Times New Roman"/>
                <w:lang w:val="en-US"/>
              </w:rPr>
            </w:pPr>
            <w:r w:rsidRPr="00967096">
              <w:rPr>
                <w:rFonts w:eastAsia="Times New Roman"/>
                <w:lang w:val="en-US"/>
              </w:rPr>
              <w:t>5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3261" w:type="dxa"/>
          </w:tcPr>
          <w:p w:rsidR="005D38F5" w:rsidRPr="00967096" w:rsidRDefault="005D38F5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Подвижные и неподвижные блоки.</w:t>
            </w:r>
          </w:p>
        </w:tc>
        <w:tc>
          <w:tcPr>
            <w:tcW w:w="1417" w:type="dxa"/>
          </w:tcPr>
          <w:p w:rsidR="005D38F5" w:rsidRPr="001F5943" w:rsidRDefault="005D38F5" w:rsidP="001F5943">
            <w:r>
              <w:t>П.61</w:t>
            </w:r>
            <w:r w:rsidRPr="001F5943">
              <w:t xml:space="preserve">- изучить </w:t>
            </w:r>
          </w:p>
          <w:p w:rsidR="005D38F5" w:rsidRPr="001F5943" w:rsidRDefault="005D38F5" w:rsidP="001F5943"/>
        </w:tc>
        <w:tc>
          <w:tcPr>
            <w:tcW w:w="4111" w:type="dxa"/>
          </w:tcPr>
          <w:p w:rsidR="005D38F5" w:rsidRPr="003F183F" w:rsidRDefault="005D38F5" w:rsidP="001F5943">
            <w:proofErr w:type="spellStart"/>
            <w:r w:rsidRPr="003F183F">
              <w:t>Видеоопыты</w:t>
            </w:r>
            <w:proofErr w:type="spellEnd"/>
          </w:p>
          <w:p w:rsidR="005D38F5" w:rsidRPr="003F183F" w:rsidRDefault="005D38F5" w:rsidP="001F5943">
            <w:hyperlink r:id="rId6" w:history="1">
              <w:r w:rsidRPr="003F183F">
                <w:rPr>
                  <w:rStyle w:val="a8"/>
                  <w:color w:val="auto"/>
                </w:rPr>
                <w:t>https://www.youtube.com/watch?v=ohv1h3nT4ag</w:t>
              </w:r>
            </w:hyperlink>
          </w:p>
          <w:p w:rsidR="005D38F5" w:rsidRPr="003F183F" w:rsidRDefault="005D38F5" w:rsidP="001F5943">
            <w:hyperlink r:id="rId7" w:history="1">
              <w:r w:rsidRPr="003F183F">
                <w:rPr>
                  <w:rStyle w:val="a8"/>
                  <w:color w:val="auto"/>
                </w:rPr>
                <w:t>https://www.youtube.com/watch?v=xSi6cak9vIY</w:t>
              </w:r>
            </w:hyperlink>
          </w:p>
        </w:tc>
        <w:tc>
          <w:tcPr>
            <w:tcW w:w="1276" w:type="dxa"/>
          </w:tcPr>
          <w:p w:rsidR="005D38F5" w:rsidRPr="003F183F" w:rsidRDefault="005D38F5" w:rsidP="001F5943">
            <w:r w:rsidRPr="003F183F">
              <w:t xml:space="preserve">Вопросы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183</w:t>
            </w:r>
          </w:p>
        </w:tc>
        <w:tc>
          <w:tcPr>
            <w:tcW w:w="2977" w:type="dxa"/>
          </w:tcPr>
          <w:p w:rsidR="005D38F5" w:rsidRPr="003F183F" w:rsidRDefault="005D38F5" w:rsidP="001F5943">
            <w:r w:rsidRPr="003F183F">
              <w:t>Тест(файл прикреплен)</w:t>
            </w:r>
          </w:p>
        </w:tc>
        <w:tc>
          <w:tcPr>
            <w:tcW w:w="1134" w:type="dxa"/>
          </w:tcPr>
          <w:p w:rsidR="005D38F5" w:rsidRPr="001F5943" w:rsidRDefault="003F183F" w:rsidP="001F5943">
            <w:r>
              <w:t>17</w:t>
            </w:r>
            <w:r w:rsidR="005D38F5">
              <w:t>.04</w:t>
            </w:r>
          </w:p>
        </w:tc>
      </w:tr>
      <w:tr w:rsidR="005D38F5" w:rsidRPr="001F5943" w:rsidTr="003F183F">
        <w:trPr>
          <w:trHeight w:val="542"/>
        </w:trPr>
        <w:tc>
          <w:tcPr>
            <w:tcW w:w="850" w:type="dxa"/>
          </w:tcPr>
          <w:p w:rsidR="005D38F5" w:rsidRPr="001F5943" w:rsidRDefault="005220EC" w:rsidP="00CC77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3261" w:type="dxa"/>
          </w:tcPr>
          <w:p w:rsidR="005D38F5" w:rsidRPr="00967096" w:rsidRDefault="005D38F5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«Золотое» правило механики.</w:t>
            </w:r>
          </w:p>
        </w:tc>
        <w:tc>
          <w:tcPr>
            <w:tcW w:w="1417" w:type="dxa"/>
          </w:tcPr>
          <w:p w:rsidR="005D38F5" w:rsidRPr="001F5943" w:rsidRDefault="005D38F5" w:rsidP="001F5943">
            <w:r>
              <w:t>П.62</w:t>
            </w:r>
            <w:r w:rsidRPr="001F5943">
              <w:t xml:space="preserve">изучить </w:t>
            </w:r>
          </w:p>
          <w:p w:rsidR="005D38F5" w:rsidRPr="001F5943" w:rsidRDefault="005D38F5" w:rsidP="001F5943"/>
        </w:tc>
        <w:tc>
          <w:tcPr>
            <w:tcW w:w="4111" w:type="dxa"/>
          </w:tcPr>
          <w:p w:rsidR="005D38F5" w:rsidRPr="003F183F" w:rsidRDefault="005D38F5" w:rsidP="001F5943">
            <w:proofErr w:type="spellStart"/>
            <w:r w:rsidRPr="003F183F">
              <w:t>Видеоуроки</w:t>
            </w:r>
            <w:proofErr w:type="spellEnd"/>
          </w:p>
          <w:p w:rsidR="005D38F5" w:rsidRPr="003F183F" w:rsidRDefault="005D38F5" w:rsidP="001F5943">
            <w:hyperlink r:id="rId8" w:history="1">
              <w:r w:rsidRPr="003F183F">
                <w:rPr>
                  <w:rStyle w:val="a8"/>
                  <w:color w:val="auto"/>
                </w:rPr>
                <w:t>https://www.youtube.com/watch?v=OamyQWYNVJ4&amp;list=PLvtJKssE5Nrh_hup5VFilNvUXbppF_8Oq&amp;index=46&amp;t=0s</w:t>
              </w:r>
            </w:hyperlink>
          </w:p>
          <w:p w:rsidR="005D38F5" w:rsidRPr="003F183F" w:rsidRDefault="005D38F5" w:rsidP="001F5943">
            <w:hyperlink r:id="rId9" w:history="1">
              <w:r w:rsidRPr="003F183F">
                <w:rPr>
                  <w:rStyle w:val="a8"/>
                  <w:color w:val="auto"/>
                </w:rPr>
                <w:t>https://www.youtube.com/watch?v=3O0otKdrPWA</w:t>
              </w:r>
            </w:hyperlink>
          </w:p>
        </w:tc>
        <w:tc>
          <w:tcPr>
            <w:tcW w:w="1276" w:type="dxa"/>
          </w:tcPr>
          <w:p w:rsidR="005D38F5" w:rsidRPr="003F183F" w:rsidRDefault="005D38F5" w:rsidP="005D38F5">
            <w:proofErr w:type="spellStart"/>
            <w:r w:rsidRPr="003F183F">
              <w:t>Упр</w:t>
            </w:r>
            <w:proofErr w:type="spellEnd"/>
            <w:r w:rsidRPr="003F183F">
              <w:t xml:space="preserve"> 33</w:t>
            </w:r>
          </w:p>
          <w:p w:rsidR="005D38F5" w:rsidRPr="003F183F" w:rsidRDefault="005D38F5" w:rsidP="005D38F5">
            <w:r w:rsidRPr="003F183F">
              <w:t xml:space="preserve">Вопросы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185</w:t>
            </w:r>
          </w:p>
        </w:tc>
        <w:tc>
          <w:tcPr>
            <w:tcW w:w="2977" w:type="dxa"/>
          </w:tcPr>
          <w:p w:rsidR="005D38F5" w:rsidRPr="003F183F" w:rsidRDefault="005D38F5" w:rsidP="001F5943">
            <w:proofErr w:type="spellStart"/>
            <w:r w:rsidRPr="003F183F">
              <w:t>Упр</w:t>
            </w:r>
            <w:proofErr w:type="spellEnd"/>
            <w:r w:rsidRPr="003F183F">
              <w:t xml:space="preserve"> 33(3-5)</w:t>
            </w:r>
          </w:p>
        </w:tc>
        <w:tc>
          <w:tcPr>
            <w:tcW w:w="1134" w:type="dxa"/>
          </w:tcPr>
          <w:p w:rsidR="005D38F5" w:rsidRPr="001F5943" w:rsidRDefault="003F183F" w:rsidP="001F5943">
            <w:r>
              <w:t>21</w:t>
            </w:r>
            <w:r w:rsidR="005D38F5">
              <w:t>.04</w:t>
            </w:r>
          </w:p>
        </w:tc>
      </w:tr>
      <w:tr w:rsidR="005D38F5" w:rsidRPr="001F5943" w:rsidTr="003F183F">
        <w:trPr>
          <w:trHeight w:val="542"/>
        </w:trPr>
        <w:tc>
          <w:tcPr>
            <w:tcW w:w="850" w:type="dxa"/>
          </w:tcPr>
          <w:p w:rsidR="005D38F5" w:rsidRPr="001F5943" w:rsidRDefault="005220EC" w:rsidP="00CC77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3261" w:type="dxa"/>
          </w:tcPr>
          <w:p w:rsidR="005D38F5" w:rsidRPr="00967096" w:rsidRDefault="005D38F5" w:rsidP="00CC77A9">
            <w:pPr>
              <w:rPr>
                <w:rFonts w:eastAsia="Times New Roman"/>
                <w:i/>
              </w:rPr>
            </w:pPr>
            <w:r w:rsidRPr="00967096">
              <w:rPr>
                <w:rFonts w:eastAsia="Times New Roman"/>
                <w:i/>
              </w:rPr>
              <w:t>Коэффициент полезного действия механизма.</w:t>
            </w:r>
          </w:p>
        </w:tc>
        <w:tc>
          <w:tcPr>
            <w:tcW w:w="1417" w:type="dxa"/>
          </w:tcPr>
          <w:p w:rsidR="005D38F5" w:rsidRPr="009458E9" w:rsidRDefault="005D38F5" w:rsidP="009458E9">
            <w:r>
              <w:t>П.65</w:t>
            </w:r>
            <w:r w:rsidRPr="009458E9">
              <w:t xml:space="preserve">- изучить </w:t>
            </w:r>
          </w:p>
          <w:p w:rsidR="005D38F5" w:rsidRPr="001F5943" w:rsidRDefault="005D38F5" w:rsidP="001F5943"/>
        </w:tc>
        <w:tc>
          <w:tcPr>
            <w:tcW w:w="4111" w:type="dxa"/>
          </w:tcPr>
          <w:p w:rsidR="005D38F5" w:rsidRPr="003F183F" w:rsidRDefault="005D38F5" w:rsidP="001F5943">
            <w:proofErr w:type="spellStart"/>
            <w:r w:rsidRPr="003F183F">
              <w:t>Видеоурок</w:t>
            </w:r>
            <w:proofErr w:type="spellEnd"/>
          </w:p>
          <w:p w:rsidR="005D38F5" w:rsidRPr="003F183F" w:rsidRDefault="005D38F5" w:rsidP="001F5943">
            <w:hyperlink r:id="rId10" w:history="1">
              <w:r w:rsidRPr="003F183F">
                <w:rPr>
                  <w:rStyle w:val="a8"/>
                  <w:color w:val="auto"/>
                </w:rPr>
                <w:t>https://www.youtube.com/watch?v=Ue66iQ8SF7Y&amp;list=PLvtJKssE5Nrh_hup5VFilNvUXbppF_8Oq&amp;index=47</w:t>
              </w:r>
            </w:hyperlink>
          </w:p>
        </w:tc>
        <w:tc>
          <w:tcPr>
            <w:tcW w:w="1276" w:type="dxa"/>
          </w:tcPr>
          <w:p w:rsidR="005D38F5" w:rsidRPr="003F183F" w:rsidRDefault="003F183F" w:rsidP="001F5943">
            <w:r w:rsidRPr="003F183F">
              <w:t xml:space="preserve">Вопросы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192</w:t>
            </w:r>
          </w:p>
          <w:p w:rsidR="003F183F" w:rsidRPr="003F183F" w:rsidRDefault="003F183F" w:rsidP="001F5943">
            <w:r w:rsidRPr="003F183F">
              <w:t>№792,793</w:t>
            </w:r>
          </w:p>
        </w:tc>
        <w:tc>
          <w:tcPr>
            <w:tcW w:w="2977" w:type="dxa"/>
          </w:tcPr>
          <w:p w:rsidR="005D38F5" w:rsidRPr="003F183F" w:rsidRDefault="005D38F5" w:rsidP="001F5943">
            <w:r w:rsidRPr="003F183F">
              <w:t>Тест(файл прикреплен)</w:t>
            </w:r>
          </w:p>
        </w:tc>
        <w:tc>
          <w:tcPr>
            <w:tcW w:w="1134" w:type="dxa"/>
          </w:tcPr>
          <w:p w:rsidR="005D38F5" w:rsidRPr="001F5943" w:rsidRDefault="003F183F" w:rsidP="001F5943">
            <w:r>
              <w:t>24</w:t>
            </w:r>
            <w:r w:rsidR="005D38F5">
              <w:t>.05</w:t>
            </w:r>
          </w:p>
        </w:tc>
      </w:tr>
      <w:tr w:rsidR="003F183F" w:rsidRPr="001F5943" w:rsidTr="003F183F">
        <w:trPr>
          <w:trHeight w:val="542"/>
        </w:trPr>
        <w:tc>
          <w:tcPr>
            <w:tcW w:w="850" w:type="dxa"/>
          </w:tcPr>
          <w:p w:rsidR="003F183F" w:rsidRPr="00967096" w:rsidRDefault="005220EC" w:rsidP="00CC77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  <w:bookmarkStart w:id="0" w:name="_GoBack"/>
            <w:bookmarkEnd w:id="0"/>
          </w:p>
        </w:tc>
        <w:tc>
          <w:tcPr>
            <w:tcW w:w="3261" w:type="dxa"/>
          </w:tcPr>
          <w:p w:rsidR="003F183F" w:rsidRPr="00967096" w:rsidRDefault="003F183F" w:rsidP="00CC77A9">
            <w:pPr>
              <w:rPr>
                <w:rFonts w:eastAsia="Times New Roman"/>
              </w:rPr>
            </w:pPr>
            <w:r w:rsidRPr="00967096">
              <w:rPr>
                <w:rFonts w:eastAsia="Times New Roman"/>
              </w:rPr>
              <w:t>Решение задач на расчет КПД.</w:t>
            </w:r>
          </w:p>
        </w:tc>
        <w:tc>
          <w:tcPr>
            <w:tcW w:w="1417" w:type="dxa"/>
          </w:tcPr>
          <w:p w:rsidR="003F183F" w:rsidRPr="001F5943" w:rsidRDefault="003F183F" w:rsidP="001F5943">
            <w:r>
              <w:t xml:space="preserve">П. 61-65 повторить </w:t>
            </w:r>
          </w:p>
        </w:tc>
        <w:tc>
          <w:tcPr>
            <w:tcW w:w="4111" w:type="dxa"/>
          </w:tcPr>
          <w:p w:rsidR="003F183F" w:rsidRPr="003F183F" w:rsidRDefault="003F183F" w:rsidP="003F183F">
            <w:r w:rsidRPr="003F183F">
              <w:t>Задачи</w:t>
            </w:r>
          </w:p>
          <w:p w:rsidR="003F183F" w:rsidRPr="003F183F" w:rsidRDefault="003F183F" w:rsidP="003F183F">
            <w:hyperlink r:id="rId11" w:history="1">
              <w:r w:rsidRPr="003F183F">
                <w:rPr>
                  <w:rStyle w:val="a8"/>
                  <w:color w:val="auto"/>
                </w:rPr>
                <w:t>http://zvonoknaurok.ru/publ/uchimsja_reshat_zadachi_po_fizike/7_klass/x_kpd_prostykh_5.05mekhanizmov/110-1-0-4564</w:t>
              </w:r>
            </w:hyperlink>
          </w:p>
        </w:tc>
        <w:tc>
          <w:tcPr>
            <w:tcW w:w="1276" w:type="dxa"/>
          </w:tcPr>
          <w:p w:rsidR="003F183F" w:rsidRPr="003F183F" w:rsidRDefault="003F183F" w:rsidP="001F5943">
            <w:r w:rsidRPr="003F183F">
              <w:t>3679, 709, 797</w:t>
            </w:r>
          </w:p>
        </w:tc>
        <w:tc>
          <w:tcPr>
            <w:tcW w:w="2977" w:type="dxa"/>
          </w:tcPr>
          <w:p w:rsidR="003F183F" w:rsidRPr="003F183F" w:rsidRDefault="003F183F" w:rsidP="001F5943"/>
        </w:tc>
        <w:tc>
          <w:tcPr>
            <w:tcW w:w="1134" w:type="dxa"/>
          </w:tcPr>
          <w:p w:rsidR="003F183F" w:rsidRPr="001F5943" w:rsidRDefault="003F183F" w:rsidP="001F5943">
            <w:r>
              <w:t>28.05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5943"/>
    <w:rsid w:val="00231003"/>
    <w:rsid w:val="002E384A"/>
    <w:rsid w:val="003241F6"/>
    <w:rsid w:val="003F183F"/>
    <w:rsid w:val="005220EC"/>
    <w:rsid w:val="005D38F5"/>
    <w:rsid w:val="006C2CE8"/>
    <w:rsid w:val="0081105B"/>
    <w:rsid w:val="0093641B"/>
    <w:rsid w:val="009458E9"/>
    <w:rsid w:val="009C2E48"/>
    <w:rsid w:val="00B1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B16FD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amyQWYNVJ4&amp;list=PLvtJKssE5Nrh_hup5VFilNvUXbppF_8Oq&amp;index=46&amp;t=0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xSi6cak9vIY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hv1h3nT4ag" TargetMode="External"/><Relationship Id="rId11" Type="http://schemas.openxmlformats.org/officeDocument/2006/relationships/hyperlink" Target="http://zvonoknaurok.ru/publ/uchimsja_reshat_zadachi_po_fizike/7_klass/x_kpd_prostykh_5.05mekhanizmov/110-1-0-4564" TargetMode="External"/><Relationship Id="rId5" Type="http://schemas.openxmlformats.org/officeDocument/2006/relationships/hyperlink" Target="http://zvonoknaurok.ru/publ/samostojatelnye_raboty_po_fizike/7_klass/rychag_ravnovesie_sil_na_rychage_moment_sily/195-1-0-6495" TargetMode="External"/><Relationship Id="rId10" Type="http://schemas.openxmlformats.org/officeDocument/2006/relationships/hyperlink" Target="https://www.youtube.com/watch?v=Ue66iQ8SF7Y&amp;list=PLvtJKssE5Nrh_hup5VFilNvUXbppF_8Oq&amp;index=47" TargetMode="External"/><Relationship Id="rId4" Type="http://schemas.openxmlformats.org/officeDocument/2006/relationships/hyperlink" Target="https://www.youtube.com/watch?v=hJYE_gTx2Eo&amp;list=PLvtJKssE5Nrh_hup5VFilNvUXbppF_8Oq&amp;index=44" TargetMode="External"/><Relationship Id="rId9" Type="http://schemas.openxmlformats.org/officeDocument/2006/relationships/hyperlink" Target="https://www.youtube.com/watch?v=3O0otKdrPW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4</cp:revision>
  <dcterms:created xsi:type="dcterms:W3CDTF">2020-04-12T17:03:00Z</dcterms:created>
  <dcterms:modified xsi:type="dcterms:W3CDTF">2020-04-12T17:04:00Z</dcterms:modified>
</cp:coreProperties>
</file>